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F5" w:rsidRDefault="00355881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95171D" w:rsidRDefault="009904AC" w:rsidP="009517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71D"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</w:t>
      </w:r>
      <w:r w:rsidR="00355881" w:rsidRPr="00355881">
        <w:rPr>
          <w:rFonts w:ascii="Times New Roman" w:hAnsi="Times New Roman" w:cs="Times New Roman"/>
          <w:b/>
          <w:sz w:val="28"/>
          <w:szCs w:val="28"/>
        </w:rPr>
        <w:t xml:space="preserve">специализированной медицинской помощи </w:t>
      </w:r>
      <w:r w:rsidR="00355881" w:rsidRPr="00355881">
        <w:rPr>
          <w:rFonts w:ascii="Times New Roman" w:hAnsi="Times New Roman" w:cs="Times New Roman"/>
          <w:b/>
          <w:sz w:val="28"/>
          <w:szCs w:val="28"/>
        </w:rPr>
        <w:br/>
        <w:t>при переломе пояснично-кресцового отдела позвоночника и костей таза</w:t>
      </w: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15335A" w:rsidRDefault="00ED529E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29E">
        <w:rPr>
          <w:rFonts w:ascii="Times New Roman" w:hAnsi="Times New Roman" w:cs="Times New Roman"/>
          <w:sz w:val="28"/>
          <w:szCs w:val="28"/>
        </w:rPr>
        <w:t xml:space="preserve">В соответствии со статьей 37 Федерального закона от 21 ноября 2011 г.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323-ФЗ «Об основах охраны здоровья граждан в Российской Федерации» (Собрание законодательства Российской Федерации, 2011, № 48, ст. 6724; 2015,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10, ст. 1425)  </w:t>
      </w:r>
      <w:proofErr w:type="spellStart"/>
      <w:proofErr w:type="gramStart"/>
      <w:r w:rsidRPr="00ED529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95171D" w:rsidRDefault="0095171D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стандарт </w:t>
      </w:r>
      <w:r w:rsidR="00355881" w:rsidRPr="00355881">
        <w:rPr>
          <w:rFonts w:ascii="Times New Roman" w:hAnsi="Times New Roman" w:cs="Times New Roman"/>
          <w:sz w:val="28"/>
          <w:szCs w:val="28"/>
        </w:rPr>
        <w:t>специализированной медицинской помощи при переломе пояснично-кресцового отдела позвоночника и костей таза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Pr="009904AC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В.И. Скворцова</w:t>
      </w:r>
      <w:r>
        <w:rPr>
          <w:rFonts w:ascii="Times New Roman" w:hAnsi="Times New Roman" w:cs="Times New Roman"/>
          <w:sz w:val="28"/>
          <w:szCs w:val="28"/>
        </w:rPr>
        <w:br/>
      </w:r>
    </w:p>
    <w:sectPr w:rsidR="0095171D" w:rsidRPr="009904AC" w:rsidSect="009904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4AC"/>
    <w:rsid w:val="00004E20"/>
    <w:rsid w:val="00011EE0"/>
    <w:rsid w:val="000B61D1"/>
    <w:rsid w:val="000D4042"/>
    <w:rsid w:val="000F6568"/>
    <w:rsid w:val="0010129A"/>
    <w:rsid w:val="00102C0A"/>
    <w:rsid w:val="001506E6"/>
    <w:rsid w:val="0015335A"/>
    <w:rsid w:val="00172844"/>
    <w:rsid w:val="001927C2"/>
    <w:rsid w:val="001A04F1"/>
    <w:rsid w:val="001D4E7C"/>
    <w:rsid w:val="001E7802"/>
    <w:rsid w:val="002130E5"/>
    <w:rsid w:val="002330B2"/>
    <w:rsid w:val="00250426"/>
    <w:rsid w:val="002528C7"/>
    <w:rsid w:val="002556CA"/>
    <w:rsid w:val="00272F6F"/>
    <w:rsid w:val="00276778"/>
    <w:rsid w:val="00282114"/>
    <w:rsid w:val="002A0187"/>
    <w:rsid w:val="002B3009"/>
    <w:rsid w:val="002F239B"/>
    <w:rsid w:val="00300A7A"/>
    <w:rsid w:val="003229D3"/>
    <w:rsid w:val="00331D43"/>
    <w:rsid w:val="00355881"/>
    <w:rsid w:val="00361E52"/>
    <w:rsid w:val="00414037"/>
    <w:rsid w:val="00462D7A"/>
    <w:rsid w:val="004E0257"/>
    <w:rsid w:val="004F51D5"/>
    <w:rsid w:val="004F6128"/>
    <w:rsid w:val="005069F7"/>
    <w:rsid w:val="00546A6D"/>
    <w:rsid w:val="00546FA1"/>
    <w:rsid w:val="00552036"/>
    <w:rsid w:val="00552372"/>
    <w:rsid w:val="00554796"/>
    <w:rsid w:val="0057397B"/>
    <w:rsid w:val="005A63F9"/>
    <w:rsid w:val="005B2667"/>
    <w:rsid w:val="006473EC"/>
    <w:rsid w:val="00677D50"/>
    <w:rsid w:val="006B1667"/>
    <w:rsid w:val="006E2553"/>
    <w:rsid w:val="0070129A"/>
    <w:rsid w:val="0071135E"/>
    <w:rsid w:val="00723119"/>
    <w:rsid w:val="00734C61"/>
    <w:rsid w:val="00746F92"/>
    <w:rsid w:val="00765018"/>
    <w:rsid w:val="0078047F"/>
    <w:rsid w:val="00786B88"/>
    <w:rsid w:val="007B6629"/>
    <w:rsid w:val="007E01D9"/>
    <w:rsid w:val="007F0919"/>
    <w:rsid w:val="007F623A"/>
    <w:rsid w:val="00824A8B"/>
    <w:rsid w:val="00841035"/>
    <w:rsid w:val="00882CE0"/>
    <w:rsid w:val="008A2073"/>
    <w:rsid w:val="0093530F"/>
    <w:rsid w:val="00945B87"/>
    <w:rsid w:val="0095171D"/>
    <w:rsid w:val="00953197"/>
    <w:rsid w:val="009904AC"/>
    <w:rsid w:val="009E677F"/>
    <w:rsid w:val="00AA03E4"/>
    <w:rsid w:val="00BC67ED"/>
    <w:rsid w:val="00C01A79"/>
    <w:rsid w:val="00C132F7"/>
    <w:rsid w:val="00C175AE"/>
    <w:rsid w:val="00C50C07"/>
    <w:rsid w:val="00C5733F"/>
    <w:rsid w:val="00C652F9"/>
    <w:rsid w:val="00CC0C2E"/>
    <w:rsid w:val="00D252E9"/>
    <w:rsid w:val="00D25ACF"/>
    <w:rsid w:val="00D4142A"/>
    <w:rsid w:val="00DB2BC5"/>
    <w:rsid w:val="00E02EDC"/>
    <w:rsid w:val="00E424BE"/>
    <w:rsid w:val="00E60CAA"/>
    <w:rsid w:val="00E651E1"/>
    <w:rsid w:val="00E73300"/>
    <w:rsid w:val="00E7510F"/>
    <w:rsid w:val="00E8011C"/>
    <w:rsid w:val="00ED529E"/>
    <w:rsid w:val="00F076CB"/>
    <w:rsid w:val="00F15ECA"/>
    <w:rsid w:val="00F276B8"/>
    <w:rsid w:val="00F35010"/>
    <w:rsid w:val="00F825F0"/>
    <w:rsid w:val="00F845F9"/>
    <w:rsid w:val="00F85EA8"/>
    <w:rsid w:val="00FC3B2F"/>
    <w:rsid w:val="00FD6E22"/>
    <w:rsid w:val="00FE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GavronSS</dc:creator>
  <cp:lastModifiedBy>GavronSS</cp:lastModifiedBy>
  <cp:revision>2</cp:revision>
  <cp:lastPrinted>2015-05-20T16:52:00Z</cp:lastPrinted>
  <dcterms:created xsi:type="dcterms:W3CDTF">2015-06-03T08:29:00Z</dcterms:created>
  <dcterms:modified xsi:type="dcterms:W3CDTF">2015-06-03T08:29:00Z</dcterms:modified>
</cp:coreProperties>
</file>