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F5" w:rsidRDefault="00872B1F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95171D" w:rsidRDefault="009904AC" w:rsidP="009517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71D">
        <w:rPr>
          <w:rFonts w:ascii="Times New Roman" w:hAnsi="Times New Roman" w:cs="Times New Roman"/>
          <w:b/>
          <w:sz w:val="28"/>
          <w:szCs w:val="28"/>
        </w:rPr>
        <w:t xml:space="preserve">Об утверждении стандарта </w:t>
      </w:r>
      <w:r w:rsidR="00872B1F" w:rsidRPr="00872B1F">
        <w:rPr>
          <w:rFonts w:ascii="Times New Roman" w:hAnsi="Times New Roman" w:cs="Times New Roman"/>
          <w:b/>
          <w:sz w:val="28"/>
          <w:szCs w:val="28"/>
        </w:rPr>
        <w:t xml:space="preserve">медицинской помощи детям при разрыве внутричерепных тканей и кровоизлиянии вследствие родовой травмы, другими родовыми травмами центральной нервной системы, внутричерепными нетравматическими кровоизлияниями, судорогами новорожденных, тяжелой асфиксией, ишемией мозга, церебральной </w:t>
      </w:r>
      <w:proofErr w:type="spellStart"/>
      <w:r w:rsidR="00872B1F" w:rsidRPr="00872B1F">
        <w:rPr>
          <w:rFonts w:ascii="Times New Roman" w:hAnsi="Times New Roman" w:cs="Times New Roman"/>
          <w:b/>
          <w:sz w:val="28"/>
          <w:szCs w:val="28"/>
        </w:rPr>
        <w:t>лекомаляцией</w:t>
      </w:r>
      <w:proofErr w:type="spellEnd"/>
      <w:r w:rsidR="00872B1F" w:rsidRPr="00872B1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872B1F" w:rsidRPr="00872B1F">
        <w:rPr>
          <w:rFonts w:ascii="Times New Roman" w:hAnsi="Times New Roman" w:cs="Times New Roman"/>
          <w:b/>
          <w:sz w:val="28"/>
          <w:szCs w:val="28"/>
        </w:rPr>
        <w:t>неонатальной</w:t>
      </w:r>
      <w:proofErr w:type="spellEnd"/>
      <w:r w:rsidR="00872B1F" w:rsidRPr="00872B1F">
        <w:rPr>
          <w:rFonts w:ascii="Times New Roman" w:hAnsi="Times New Roman" w:cs="Times New Roman"/>
          <w:b/>
          <w:sz w:val="28"/>
          <w:szCs w:val="28"/>
        </w:rPr>
        <w:t xml:space="preserve"> комой</w:t>
      </w:r>
    </w:p>
    <w:p w:rsidR="009904AC" w:rsidRDefault="009904AC" w:rsidP="009904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04AC" w:rsidRPr="0015335A" w:rsidRDefault="00ED529E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529E">
        <w:rPr>
          <w:rFonts w:ascii="Times New Roman" w:hAnsi="Times New Roman" w:cs="Times New Roman"/>
          <w:sz w:val="28"/>
          <w:szCs w:val="28"/>
        </w:rPr>
        <w:t xml:space="preserve">В соответствии со статьей 37 Федерального закона от 21 ноября 2011 г.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323-ФЗ «Об основах охраны здоровья граждан в Российской Федерации» (Собрание законодательства Российской Федерации, 2011, № 48, ст. 6724; 2015, </w:t>
      </w:r>
      <w:r w:rsidRPr="00ED529E">
        <w:rPr>
          <w:rFonts w:ascii="Times New Roman" w:hAnsi="Times New Roman" w:cs="Times New Roman"/>
          <w:sz w:val="28"/>
          <w:szCs w:val="28"/>
        </w:rPr>
        <w:br/>
        <w:t xml:space="preserve">№ 10, ст. 1425)  </w:t>
      </w:r>
      <w:proofErr w:type="spellStart"/>
      <w:proofErr w:type="gramStart"/>
      <w:r w:rsidRPr="00ED529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и к а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529E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ED529E">
        <w:rPr>
          <w:rFonts w:ascii="Times New Roman" w:hAnsi="Times New Roman" w:cs="Times New Roman"/>
          <w:sz w:val="28"/>
          <w:szCs w:val="28"/>
        </w:rPr>
        <w:t xml:space="preserve"> в а ю:</w:t>
      </w:r>
    </w:p>
    <w:p w:rsidR="0095171D" w:rsidRDefault="0095171D" w:rsidP="00951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стандарт </w:t>
      </w:r>
      <w:r w:rsidR="00872B1F" w:rsidRPr="00872B1F">
        <w:rPr>
          <w:rFonts w:ascii="Times New Roman" w:hAnsi="Times New Roman" w:cs="Times New Roman"/>
          <w:sz w:val="28"/>
          <w:szCs w:val="28"/>
        </w:rPr>
        <w:t xml:space="preserve">медицинской помощи детям при разрыве внутричерепных тканей и кровоизлиянии вследствие родовой травмы, другими родовыми </w:t>
      </w:r>
      <w:r w:rsidR="00872B1F" w:rsidRPr="00872B1F">
        <w:rPr>
          <w:rFonts w:ascii="Times New Roman" w:hAnsi="Times New Roman" w:cs="Times New Roman"/>
          <w:sz w:val="28"/>
          <w:szCs w:val="28"/>
        </w:rPr>
        <w:br/>
        <w:t xml:space="preserve">травмами центральной нервной системы, внутричерепными нетравматическими кровоизлияниями, судорогами новорожденных, тяжелой асфиксией, ишемией мозга, церебральной </w:t>
      </w:r>
      <w:proofErr w:type="spellStart"/>
      <w:r w:rsidR="00872B1F" w:rsidRPr="00872B1F">
        <w:rPr>
          <w:rFonts w:ascii="Times New Roman" w:hAnsi="Times New Roman" w:cs="Times New Roman"/>
          <w:sz w:val="28"/>
          <w:szCs w:val="28"/>
        </w:rPr>
        <w:t>лекомаляцией</w:t>
      </w:r>
      <w:proofErr w:type="spellEnd"/>
      <w:r w:rsidR="00872B1F" w:rsidRPr="00872B1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72B1F" w:rsidRPr="00872B1F">
        <w:rPr>
          <w:rFonts w:ascii="Times New Roman" w:hAnsi="Times New Roman" w:cs="Times New Roman"/>
          <w:sz w:val="28"/>
          <w:szCs w:val="28"/>
        </w:rPr>
        <w:t>неонатальной</w:t>
      </w:r>
      <w:proofErr w:type="spellEnd"/>
      <w:r w:rsidR="00872B1F" w:rsidRPr="00872B1F">
        <w:rPr>
          <w:rFonts w:ascii="Times New Roman" w:hAnsi="Times New Roman" w:cs="Times New Roman"/>
          <w:sz w:val="28"/>
          <w:szCs w:val="28"/>
        </w:rPr>
        <w:t xml:space="preserve"> комой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171D" w:rsidRPr="009904AC" w:rsidRDefault="0095171D" w:rsidP="009517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                                                                                      В.И. Скворцова</w:t>
      </w:r>
      <w:r>
        <w:rPr>
          <w:rFonts w:ascii="Times New Roman" w:hAnsi="Times New Roman" w:cs="Times New Roman"/>
          <w:sz w:val="28"/>
          <w:szCs w:val="28"/>
        </w:rPr>
        <w:br/>
      </w:r>
    </w:p>
    <w:sectPr w:rsidR="0095171D" w:rsidRPr="009904AC" w:rsidSect="009904A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4AC"/>
    <w:rsid w:val="00004E20"/>
    <w:rsid w:val="00011EE0"/>
    <w:rsid w:val="000D4042"/>
    <w:rsid w:val="000F6568"/>
    <w:rsid w:val="0010129A"/>
    <w:rsid w:val="00102C0A"/>
    <w:rsid w:val="001506E6"/>
    <w:rsid w:val="0015335A"/>
    <w:rsid w:val="00172844"/>
    <w:rsid w:val="001927C2"/>
    <w:rsid w:val="001A04F1"/>
    <w:rsid w:val="001D4E7C"/>
    <w:rsid w:val="001E7802"/>
    <w:rsid w:val="002130E5"/>
    <w:rsid w:val="002330B2"/>
    <w:rsid w:val="00250426"/>
    <w:rsid w:val="002528C7"/>
    <w:rsid w:val="002556CA"/>
    <w:rsid w:val="00272F6F"/>
    <w:rsid w:val="00276778"/>
    <w:rsid w:val="00282114"/>
    <w:rsid w:val="002A0187"/>
    <w:rsid w:val="002B3009"/>
    <w:rsid w:val="002F239B"/>
    <w:rsid w:val="00300A7A"/>
    <w:rsid w:val="003229D3"/>
    <w:rsid w:val="00331D43"/>
    <w:rsid w:val="00361E52"/>
    <w:rsid w:val="00414037"/>
    <w:rsid w:val="00462D7A"/>
    <w:rsid w:val="004E0257"/>
    <w:rsid w:val="004F51D5"/>
    <w:rsid w:val="004F6128"/>
    <w:rsid w:val="005069F7"/>
    <w:rsid w:val="00546A6D"/>
    <w:rsid w:val="00546FA1"/>
    <w:rsid w:val="00552036"/>
    <w:rsid w:val="00552372"/>
    <w:rsid w:val="00554796"/>
    <w:rsid w:val="0057397B"/>
    <w:rsid w:val="005A63F9"/>
    <w:rsid w:val="005B2667"/>
    <w:rsid w:val="006473EC"/>
    <w:rsid w:val="00677D50"/>
    <w:rsid w:val="006B1667"/>
    <w:rsid w:val="006E2553"/>
    <w:rsid w:val="0070129A"/>
    <w:rsid w:val="0071135E"/>
    <w:rsid w:val="00723119"/>
    <w:rsid w:val="00734C61"/>
    <w:rsid w:val="00746F92"/>
    <w:rsid w:val="00765018"/>
    <w:rsid w:val="0078047F"/>
    <w:rsid w:val="00786B88"/>
    <w:rsid w:val="007B6629"/>
    <w:rsid w:val="007E01D9"/>
    <w:rsid w:val="007F0919"/>
    <w:rsid w:val="007F623A"/>
    <w:rsid w:val="00824A8B"/>
    <w:rsid w:val="00841035"/>
    <w:rsid w:val="00872B1F"/>
    <w:rsid w:val="00882CE0"/>
    <w:rsid w:val="008A2073"/>
    <w:rsid w:val="0093530F"/>
    <w:rsid w:val="00945B87"/>
    <w:rsid w:val="0095171D"/>
    <w:rsid w:val="00953197"/>
    <w:rsid w:val="009904AC"/>
    <w:rsid w:val="009E677F"/>
    <w:rsid w:val="00AA03E4"/>
    <w:rsid w:val="00BB255D"/>
    <w:rsid w:val="00BC67ED"/>
    <w:rsid w:val="00C01A79"/>
    <w:rsid w:val="00C132F7"/>
    <w:rsid w:val="00C175AE"/>
    <w:rsid w:val="00C50C07"/>
    <w:rsid w:val="00C5733F"/>
    <w:rsid w:val="00C652F9"/>
    <w:rsid w:val="00CC0C2E"/>
    <w:rsid w:val="00D252E9"/>
    <w:rsid w:val="00D25ACF"/>
    <w:rsid w:val="00D4142A"/>
    <w:rsid w:val="00DB2BC5"/>
    <w:rsid w:val="00E02EDC"/>
    <w:rsid w:val="00E424BE"/>
    <w:rsid w:val="00E60CAA"/>
    <w:rsid w:val="00E651E1"/>
    <w:rsid w:val="00E73300"/>
    <w:rsid w:val="00E7510F"/>
    <w:rsid w:val="00E8011C"/>
    <w:rsid w:val="00ED529E"/>
    <w:rsid w:val="00F076CB"/>
    <w:rsid w:val="00F15ECA"/>
    <w:rsid w:val="00F276B8"/>
    <w:rsid w:val="00F35010"/>
    <w:rsid w:val="00F825F0"/>
    <w:rsid w:val="00F845F9"/>
    <w:rsid w:val="00F85EA8"/>
    <w:rsid w:val="00FC3B2F"/>
    <w:rsid w:val="00FD6E22"/>
    <w:rsid w:val="00FE6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GavronSS</dc:creator>
  <cp:lastModifiedBy>GavronSS</cp:lastModifiedBy>
  <cp:revision>2</cp:revision>
  <cp:lastPrinted>2015-05-20T16:52:00Z</cp:lastPrinted>
  <dcterms:created xsi:type="dcterms:W3CDTF">2015-06-03T08:20:00Z</dcterms:created>
  <dcterms:modified xsi:type="dcterms:W3CDTF">2015-06-03T08:20:00Z</dcterms:modified>
</cp:coreProperties>
</file>